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448" w:rsidRDefault="001C3448" w:rsidP="001C3448">
      <w:pPr>
        <w:jc w:val="center"/>
        <w:rPr>
          <w:b/>
          <w:i/>
          <w:sz w:val="28"/>
          <w:szCs w:val="28"/>
        </w:rPr>
      </w:pPr>
      <w:r>
        <w:rPr>
          <w:b/>
          <w:i/>
          <w:sz w:val="28"/>
          <w:szCs w:val="28"/>
        </w:rPr>
        <w:t>-Decision Making-</w:t>
      </w:r>
    </w:p>
    <w:p w:rsidR="001C3448" w:rsidRPr="0015276F" w:rsidRDefault="001C3448" w:rsidP="001C3448">
      <w:pPr>
        <w:jc w:val="center"/>
        <w:rPr>
          <w:b/>
          <w:i/>
          <w:sz w:val="28"/>
          <w:szCs w:val="28"/>
        </w:rPr>
      </w:pPr>
      <w:r w:rsidRPr="00F65CEB">
        <w:rPr>
          <w:b/>
          <w:i/>
          <w:sz w:val="28"/>
          <w:szCs w:val="28"/>
        </w:rPr>
        <w:t>Power Up Whole Athlete</w:t>
      </w:r>
    </w:p>
    <w:p w:rsidR="001C3448" w:rsidRDefault="001C3448" w:rsidP="001C3448">
      <w:pPr>
        <w:jc w:val="center"/>
        <w:rPr>
          <w:sz w:val="20"/>
          <w:szCs w:val="20"/>
        </w:rPr>
      </w:pPr>
      <w:r>
        <w:rPr>
          <w:sz w:val="20"/>
          <w:szCs w:val="20"/>
        </w:rPr>
        <w:t>Dr. Amy Hummel c:717-413-3655</w:t>
      </w:r>
    </w:p>
    <w:p w:rsidR="001C3448" w:rsidRDefault="00EC3B17" w:rsidP="001C3448">
      <w:pPr>
        <w:jc w:val="center"/>
        <w:rPr>
          <w:sz w:val="20"/>
          <w:szCs w:val="20"/>
        </w:rPr>
      </w:pPr>
      <w:hyperlink r:id="rId7" w:history="1">
        <w:r w:rsidR="001C3448" w:rsidRPr="0016308D">
          <w:rPr>
            <w:rStyle w:val="Hyperlink"/>
            <w:sz w:val="20"/>
            <w:szCs w:val="20"/>
          </w:rPr>
          <w:t>amy.powerupwholeathlete@gmail.com</w:t>
        </w:r>
      </w:hyperlink>
    </w:p>
    <w:p w:rsidR="00C25139" w:rsidRDefault="00EC3B17"/>
    <w:p w:rsidR="001C3448" w:rsidRPr="001C3448" w:rsidRDefault="001C3448" w:rsidP="001C3448">
      <w:r w:rsidRPr="001C3448">
        <w:t>Have you ever heard someone say they needed to make a decision and they "just knew" the right decision? In life, there are big and small decisions... "What will I eat for dinner?" is much different from "What college do I want to attend for the next four years?" Not many teens have had to make what we call the "big decisions." This session we will target how to go about making big life decisions.</w:t>
      </w:r>
    </w:p>
    <w:p w:rsidR="001C3448" w:rsidRDefault="001C3448"/>
    <w:p w:rsidR="00225A84" w:rsidRDefault="00225A84">
      <w:pPr>
        <w:rPr>
          <w:b/>
        </w:rPr>
      </w:pPr>
      <w:r>
        <w:rPr>
          <w:b/>
        </w:rPr>
        <w:t xml:space="preserve">The Power of </w:t>
      </w:r>
      <w:r w:rsidRPr="00225A84">
        <w:rPr>
          <w:b/>
        </w:rPr>
        <w:t>Choice</w:t>
      </w:r>
    </w:p>
    <w:p w:rsidR="00225A84" w:rsidRDefault="00225A84">
      <w:pPr>
        <w:rPr>
          <w:b/>
        </w:rPr>
      </w:pPr>
    </w:p>
    <w:p w:rsidR="00225A84" w:rsidRDefault="00225A84">
      <w:r>
        <w:t>What’s a time you felt like you were in a situation when you had no choice? How did you feel about the outcome?</w:t>
      </w:r>
    </w:p>
    <w:p w:rsidR="00225A84" w:rsidRDefault="00225A84"/>
    <w:p w:rsidR="00225A84" w:rsidRDefault="00225A84"/>
    <w:p w:rsidR="00225A84" w:rsidRDefault="00225A84"/>
    <w:p w:rsidR="00225A84" w:rsidRDefault="00225A84"/>
    <w:p w:rsidR="00225A84" w:rsidRDefault="00225A84"/>
    <w:p w:rsidR="00225A84" w:rsidRDefault="00225A84"/>
    <w:p w:rsidR="00225A84" w:rsidRDefault="00225A84">
      <w:r>
        <w:t>What’s a time when you felt overwhelmed by all the choices? What happened? How did you decide?</w:t>
      </w:r>
    </w:p>
    <w:p w:rsidR="00225A84" w:rsidRDefault="00225A84"/>
    <w:p w:rsidR="00225A84" w:rsidRDefault="00225A84"/>
    <w:p w:rsidR="00225A84" w:rsidRDefault="00225A84"/>
    <w:p w:rsidR="00225A84" w:rsidRDefault="00225A84"/>
    <w:p w:rsidR="00225A84" w:rsidRDefault="00225A84"/>
    <w:p w:rsidR="00225A84" w:rsidRDefault="00225A84"/>
    <w:p w:rsidR="00225A84" w:rsidRDefault="00225A84"/>
    <w:p w:rsidR="00225A84" w:rsidRDefault="00225A84">
      <w:r>
        <w:t>What have you noticed about yourself as a decision-maker? Do you make a decision as fast as possible</w:t>
      </w:r>
      <w:r w:rsidR="00D441D5">
        <w:t>,</w:t>
      </w:r>
      <w:r>
        <w:t xml:space="preserve"> so you can get rid of the uncomfortable feeling of uncertainty? Do you drag your feet, stuck in the endless possibilities? Are you confident? Notice your go-to way of deciding.</w:t>
      </w:r>
      <w:r w:rsidR="00CC0683">
        <w:t xml:space="preserve"> Write about it in the space below.</w:t>
      </w:r>
    </w:p>
    <w:p w:rsidR="00225A84" w:rsidRDefault="00225A84"/>
    <w:p w:rsidR="00225A84" w:rsidRDefault="00225A84"/>
    <w:p w:rsidR="00225A84" w:rsidRDefault="00225A84"/>
    <w:p w:rsidR="00225A84" w:rsidRDefault="00225A84"/>
    <w:p w:rsidR="00225A84" w:rsidRDefault="00225A84"/>
    <w:p w:rsidR="00225A84" w:rsidRDefault="00225A84">
      <w:pPr>
        <w:rPr>
          <w:b/>
        </w:rPr>
      </w:pPr>
    </w:p>
    <w:p w:rsidR="00225A84" w:rsidRDefault="00225A84">
      <w:pPr>
        <w:rPr>
          <w:b/>
        </w:rPr>
      </w:pPr>
    </w:p>
    <w:p w:rsidR="00225A84" w:rsidRDefault="00225A84">
      <w:pPr>
        <w:rPr>
          <w:b/>
        </w:rPr>
      </w:pPr>
    </w:p>
    <w:p w:rsidR="00225A84" w:rsidRDefault="00225A84">
      <w:pPr>
        <w:rPr>
          <w:b/>
        </w:rPr>
      </w:pPr>
    </w:p>
    <w:p w:rsidR="00225A84" w:rsidRDefault="00225A84">
      <w:pPr>
        <w:rPr>
          <w:b/>
        </w:rPr>
      </w:pPr>
    </w:p>
    <w:p w:rsidR="00225A84" w:rsidRDefault="00225A84">
      <w:pPr>
        <w:rPr>
          <w:b/>
        </w:rPr>
      </w:pPr>
    </w:p>
    <w:p w:rsidR="00225A84" w:rsidRDefault="00225A84">
      <w:r>
        <w:t>What’s the last decision you made that you’re really proud of?</w:t>
      </w:r>
    </w:p>
    <w:p w:rsidR="00D04707" w:rsidRDefault="00D04707"/>
    <w:p w:rsidR="00D04707" w:rsidRDefault="00D04707"/>
    <w:p w:rsidR="00D04707" w:rsidRDefault="00D04707"/>
    <w:p w:rsidR="00D04707" w:rsidRDefault="00D04707"/>
    <w:p w:rsidR="00D04707" w:rsidRDefault="00D04707"/>
    <w:p w:rsidR="00D04707" w:rsidRDefault="00D04707"/>
    <w:p w:rsidR="00D04707" w:rsidRDefault="00CC0683">
      <w:pPr>
        <w:rPr>
          <w:b/>
        </w:rPr>
      </w:pPr>
      <w:r>
        <w:rPr>
          <w:b/>
        </w:rPr>
        <w:t>Noticing your</w:t>
      </w:r>
      <w:r w:rsidR="00D04707">
        <w:rPr>
          <w:b/>
        </w:rPr>
        <w:t xml:space="preserve"> body during decision making</w:t>
      </w:r>
    </w:p>
    <w:p w:rsidR="00D04707" w:rsidRDefault="00D04707">
      <w:pPr>
        <w:rPr>
          <w:b/>
        </w:rPr>
      </w:pPr>
    </w:p>
    <w:p w:rsidR="00D04707" w:rsidRDefault="00D04707">
      <w:r>
        <w:t>What do you notice that happens in your body when faced with big decisions?</w:t>
      </w:r>
    </w:p>
    <w:p w:rsidR="00D04707" w:rsidRDefault="00D04707"/>
    <w:p w:rsidR="00D04707" w:rsidRDefault="00D04707"/>
    <w:p w:rsidR="00D04707" w:rsidRDefault="00D04707"/>
    <w:p w:rsidR="00D04707" w:rsidRDefault="00D04707"/>
    <w:p w:rsidR="00D04707" w:rsidRDefault="00D04707"/>
    <w:p w:rsidR="00D04707" w:rsidRDefault="00D04707">
      <w:r>
        <w:t>If you feel any of the following mentioned in the talk (fear, anger, helpless, need to compare, pressure), ask yourself where you might have learned that? What events have taken</w:t>
      </w:r>
      <w:r w:rsidR="00707908">
        <w:t xml:space="preserve"> place</w:t>
      </w:r>
      <w:r>
        <w:t xml:space="preserve"> to incl</w:t>
      </w:r>
      <w:r w:rsidR="00707908">
        <w:t xml:space="preserve">ude fear/anger/comparisons </w:t>
      </w:r>
      <w:r>
        <w:t xml:space="preserve">to make decisions. </w:t>
      </w:r>
    </w:p>
    <w:p w:rsidR="00D04707" w:rsidRDefault="00D04707"/>
    <w:p w:rsidR="00D04707" w:rsidRDefault="00D04707"/>
    <w:p w:rsidR="00D04707" w:rsidRDefault="00D04707"/>
    <w:p w:rsidR="00D04707" w:rsidRDefault="00D04707"/>
    <w:p w:rsidR="00D04707" w:rsidRDefault="00D04707"/>
    <w:p w:rsidR="00D04707" w:rsidRDefault="00D04707"/>
    <w:p w:rsidR="00D04707" w:rsidRDefault="00D04707">
      <w:pPr>
        <w:rPr>
          <w:b/>
        </w:rPr>
      </w:pPr>
      <w:r>
        <w:rPr>
          <w:b/>
        </w:rPr>
        <w:t>Activity: Gold &amp; Truth</w:t>
      </w:r>
    </w:p>
    <w:p w:rsidR="00D04707" w:rsidRDefault="00D04707">
      <w:pPr>
        <w:rPr>
          <w:b/>
        </w:rPr>
      </w:pPr>
    </w:p>
    <w:p w:rsidR="00D04707" w:rsidRDefault="00D04707">
      <w:r>
        <w:t>Gold= Goals &amp; Dreams (tangible things, like a job you want to have)</w:t>
      </w:r>
    </w:p>
    <w:p w:rsidR="00D04707" w:rsidRDefault="00D04707">
      <w:r>
        <w:t>Truth= Vision for your life (ideal self, the type of person you want to be)</w:t>
      </w:r>
    </w:p>
    <w:p w:rsidR="00D04707" w:rsidRDefault="00D04707"/>
    <w:p w:rsidR="00D04707" w:rsidRDefault="00D04707" w:rsidP="00D04707">
      <w:pPr>
        <w:pStyle w:val="ListParagraph"/>
        <w:numPr>
          <w:ilvl w:val="0"/>
          <w:numId w:val="1"/>
        </w:numPr>
      </w:pPr>
      <w:r>
        <w:t>If I had three wishes, what would they be?</w:t>
      </w:r>
    </w:p>
    <w:p w:rsidR="00D04707" w:rsidRDefault="00D04707" w:rsidP="00D04707"/>
    <w:p w:rsidR="00D04707" w:rsidRDefault="00D04707" w:rsidP="00D04707"/>
    <w:p w:rsidR="00D04707" w:rsidRDefault="00D04707" w:rsidP="00D04707"/>
    <w:p w:rsidR="00D04707" w:rsidRDefault="00D04707" w:rsidP="00D04707">
      <w:pPr>
        <w:pStyle w:val="ListParagraph"/>
        <w:numPr>
          <w:ilvl w:val="0"/>
          <w:numId w:val="1"/>
        </w:numPr>
      </w:pPr>
      <w:r>
        <w:t>What kinds of people do I want in my life?</w:t>
      </w:r>
    </w:p>
    <w:p w:rsidR="00D04707" w:rsidRDefault="00D04707" w:rsidP="00D04707"/>
    <w:p w:rsidR="00D04707" w:rsidRDefault="00D04707" w:rsidP="00D04707"/>
    <w:p w:rsidR="00D04707" w:rsidRDefault="00D04707" w:rsidP="00D04707"/>
    <w:p w:rsidR="00D04707" w:rsidRDefault="00D04707" w:rsidP="00D04707">
      <w:pPr>
        <w:pStyle w:val="ListParagraph"/>
        <w:numPr>
          <w:ilvl w:val="0"/>
          <w:numId w:val="1"/>
        </w:numPr>
      </w:pPr>
      <w:r>
        <w:t>What do I want to accomplish in the long term?</w:t>
      </w:r>
    </w:p>
    <w:p w:rsidR="00D04707" w:rsidRDefault="00D04707" w:rsidP="00D04707"/>
    <w:p w:rsidR="00D04707" w:rsidRDefault="00D04707" w:rsidP="00D04707"/>
    <w:p w:rsidR="00D04707" w:rsidRDefault="00D04707" w:rsidP="00D04707"/>
    <w:p w:rsidR="00D04707" w:rsidRDefault="00D04707" w:rsidP="00D04707"/>
    <w:p w:rsidR="00D04707" w:rsidRDefault="00D04707" w:rsidP="00D04707">
      <w:pPr>
        <w:pStyle w:val="ListParagraph"/>
        <w:numPr>
          <w:ilvl w:val="0"/>
          <w:numId w:val="1"/>
        </w:numPr>
      </w:pPr>
      <w:r>
        <w:t>What do I fear?</w:t>
      </w:r>
    </w:p>
    <w:p w:rsidR="00D04707" w:rsidRDefault="00D04707" w:rsidP="00D04707"/>
    <w:p w:rsidR="00D04707" w:rsidRDefault="00D04707" w:rsidP="00D04707">
      <w:pPr>
        <w:pStyle w:val="ListParagraph"/>
        <w:numPr>
          <w:ilvl w:val="0"/>
          <w:numId w:val="1"/>
        </w:numPr>
      </w:pPr>
      <w:r>
        <w:t>What do I hate?</w:t>
      </w:r>
    </w:p>
    <w:p w:rsidR="00D04707" w:rsidRDefault="00D04707" w:rsidP="00D04707">
      <w:pPr>
        <w:pStyle w:val="ListParagraph"/>
      </w:pPr>
    </w:p>
    <w:p w:rsidR="00D04707" w:rsidRDefault="00D04707" w:rsidP="00D04707"/>
    <w:p w:rsidR="00D04707" w:rsidRDefault="00D04707" w:rsidP="00D04707"/>
    <w:p w:rsidR="00D04707" w:rsidRDefault="00D04707" w:rsidP="00D04707"/>
    <w:p w:rsidR="00D04707" w:rsidRDefault="00D04707" w:rsidP="00D04707">
      <w:pPr>
        <w:pStyle w:val="ListParagraph"/>
        <w:numPr>
          <w:ilvl w:val="0"/>
          <w:numId w:val="1"/>
        </w:numPr>
      </w:pPr>
      <w:r>
        <w:t>Write 5 things you want most &amp; 5 things you don’t want</w:t>
      </w:r>
    </w:p>
    <w:p w:rsidR="00D04707" w:rsidRDefault="00D04707" w:rsidP="00D04707"/>
    <w:p w:rsidR="00D04707" w:rsidRDefault="00D04707" w:rsidP="00D04707"/>
    <w:p w:rsidR="00D04707" w:rsidRDefault="00CC0683" w:rsidP="00D04707">
      <w:r>
        <w:t>**Notice your answers in this section and use the information to guide you in future decisions of the general direction you want your life to go</w:t>
      </w:r>
      <w:bookmarkStart w:id="0" w:name="_GoBack"/>
      <w:bookmarkEnd w:id="0"/>
    </w:p>
    <w:p w:rsidR="00D04707" w:rsidRDefault="00D04707" w:rsidP="00D04707"/>
    <w:p w:rsidR="00D04707" w:rsidRDefault="00707908" w:rsidP="00D04707">
      <w:pPr>
        <w:rPr>
          <w:b/>
        </w:rPr>
      </w:pPr>
      <w:r>
        <w:rPr>
          <w:b/>
        </w:rPr>
        <w:t>Keys for tapping into your “gut”</w:t>
      </w:r>
    </w:p>
    <w:p w:rsidR="00D04707" w:rsidRDefault="00D04707" w:rsidP="00D04707"/>
    <w:p w:rsidR="00D04707" w:rsidRDefault="00D04707" w:rsidP="00D04707">
      <w:r>
        <w:t>Circle the things you’d like to try!  - Going on a walk or hike – Painting – Yoga – Coloring—</w:t>
      </w:r>
    </w:p>
    <w:p w:rsidR="00D04707" w:rsidRDefault="00D04707" w:rsidP="00D04707"/>
    <w:p w:rsidR="00D04707" w:rsidRDefault="00D04707" w:rsidP="00D04707">
      <w:r>
        <w:t>Meditation—Prayer</w:t>
      </w:r>
      <w:r w:rsidR="003C3AE8">
        <w:t>—Cutting back on schedule—Talking to someone trustworthy</w:t>
      </w:r>
    </w:p>
    <w:p w:rsidR="003C3AE8" w:rsidRDefault="003C3AE8" w:rsidP="00D04707"/>
    <w:p w:rsidR="003C3AE8" w:rsidRDefault="003C3AE8" w:rsidP="00D04707"/>
    <w:p w:rsidR="003C3AE8" w:rsidRDefault="003C3AE8" w:rsidP="00D04707">
      <w:pPr>
        <w:rPr>
          <w:b/>
        </w:rPr>
      </w:pPr>
      <w:r>
        <w:rPr>
          <w:b/>
        </w:rPr>
        <w:t>Rational mind</w:t>
      </w:r>
    </w:p>
    <w:p w:rsidR="003C3AE8" w:rsidRDefault="003C3AE8" w:rsidP="00D04707">
      <w:pPr>
        <w:rPr>
          <w:b/>
        </w:rPr>
      </w:pPr>
    </w:p>
    <w:p w:rsidR="003C3AE8" w:rsidRPr="003C3AE8" w:rsidRDefault="003C3AE8" w:rsidP="00D04707">
      <w:r w:rsidRPr="003C3AE8">
        <w:t>If you have a big decision, use the old, go-to format to cross check your gut! Do a pro-cons list for your options in the space below…</w:t>
      </w:r>
    </w:p>
    <w:sectPr w:rsidR="003C3AE8" w:rsidRPr="003C3AE8" w:rsidSect="00860A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B17" w:rsidRDefault="00EC3B17" w:rsidP="003C3AE8">
      <w:r>
        <w:separator/>
      </w:r>
    </w:p>
  </w:endnote>
  <w:endnote w:type="continuationSeparator" w:id="0">
    <w:p w:rsidR="00EC3B17" w:rsidRDefault="00EC3B17" w:rsidP="003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3C3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3C3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3C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B17" w:rsidRDefault="00EC3B17" w:rsidP="003C3AE8">
      <w:r>
        <w:separator/>
      </w:r>
    </w:p>
  </w:footnote>
  <w:footnote w:type="continuationSeparator" w:id="0">
    <w:p w:rsidR="00EC3B17" w:rsidRDefault="00EC3B17" w:rsidP="003C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EC3B17">
    <w:pPr>
      <w:pStyle w:val="Header"/>
    </w:pPr>
    <w:r>
      <w:rPr>
        <w:noProof/>
      </w:rPr>
      <w:pict w14:anchorId="07E2E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34385" o:spid="_x0000_s1027" type="#_x0000_t75" alt="/Users/amy/Desktop/USE THIS ONE (1).png" style="position:absolute;margin-left:0;margin-top:0;width:467.9pt;height:351.5pt;z-index:-251653120;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EC3B17">
    <w:pPr>
      <w:pStyle w:val="Header"/>
    </w:pPr>
    <w:r>
      <w:rPr>
        <w:noProof/>
      </w:rPr>
      <w:pict w14:anchorId="6BF76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34386" o:spid="_x0000_s1026" type="#_x0000_t75" alt="/Users/amy/Desktop/USE THIS ONE (1).png" style="position:absolute;margin-left:0;margin-top:0;width:467.9pt;height:351.5pt;z-index:-251650048;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E8" w:rsidRDefault="00EC3B17">
    <w:pPr>
      <w:pStyle w:val="Header"/>
    </w:pPr>
    <w:r>
      <w:rPr>
        <w:noProof/>
      </w:rPr>
      <w:pict w14:anchorId="59BEB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34384" o:spid="_x0000_s1025" type="#_x0000_t75" alt="/Users/amy/Desktop/USE THIS ONE (1).png" style="position:absolute;margin-left:0;margin-top:0;width:467.9pt;height:351.5pt;z-index:-251656192;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F3AD1"/>
    <w:multiLevelType w:val="hybridMultilevel"/>
    <w:tmpl w:val="713A2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48"/>
    <w:rsid w:val="001C3448"/>
    <w:rsid w:val="00225A84"/>
    <w:rsid w:val="003C3AE8"/>
    <w:rsid w:val="00707908"/>
    <w:rsid w:val="00860AD7"/>
    <w:rsid w:val="00A25DD6"/>
    <w:rsid w:val="00BA7747"/>
    <w:rsid w:val="00CC0683"/>
    <w:rsid w:val="00D04707"/>
    <w:rsid w:val="00D441D5"/>
    <w:rsid w:val="00EC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C0089"/>
  <w15:chartTrackingRefBased/>
  <w15:docId w15:val="{4E53C278-1814-ED4B-B6C9-70720753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448"/>
    <w:rPr>
      <w:color w:val="0563C1" w:themeColor="hyperlink"/>
      <w:u w:val="single"/>
    </w:rPr>
  </w:style>
  <w:style w:type="paragraph" w:styleId="ListParagraph">
    <w:name w:val="List Paragraph"/>
    <w:basedOn w:val="Normal"/>
    <w:uiPriority w:val="34"/>
    <w:qFormat/>
    <w:rsid w:val="00D04707"/>
    <w:pPr>
      <w:ind w:left="720"/>
      <w:contextualSpacing/>
    </w:pPr>
  </w:style>
  <w:style w:type="paragraph" w:styleId="Header">
    <w:name w:val="header"/>
    <w:basedOn w:val="Normal"/>
    <w:link w:val="HeaderChar"/>
    <w:uiPriority w:val="99"/>
    <w:unhideWhenUsed/>
    <w:rsid w:val="003C3AE8"/>
    <w:pPr>
      <w:tabs>
        <w:tab w:val="center" w:pos="4680"/>
        <w:tab w:val="right" w:pos="9360"/>
      </w:tabs>
    </w:pPr>
  </w:style>
  <w:style w:type="character" w:customStyle="1" w:styleId="HeaderChar">
    <w:name w:val="Header Char"/>
    <w:basedOn w:val="DefaultParagraphFont"/>
    <w:link w:val="Header"/>
    <w:uiPriority w:val="99"/>
    <w:rsid w:val="003C3AE8"/>
  </w:style>
  <w:style w:type="paragraph" w:styleId="Footer">
    <w:name w:val="footer"/>
    <w:basedOn w:val="Normal"/>
    <w:link w:val="FooterChar"/>
    <w:uiPriority w:val="99"/>
    <w:unhideWhenUsed/>
    <w:rsid w:val="003C3AE8"/>
    <w:pPr>
      <w:tabs>
        <w:tab w:val="center" w:pos="4680"/>
        <w:tab w:val="right" w:pos="9360"/>
      </w:tabs>
    </w:pPr>
  </w:style>
  <w:style w:type="character" w:customStyle="1" w:styleId="FooterChar">
    <w:name w:val="Footer Char"/>
    <w:basedOn w:val="DefaultParagraphFont"/>
    <w:link w:val="Footer"/>
    <w:uiPriority w:val="99"/>
    <w:rsid w:val="003C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206407">
      <w:bodyDiv w:val="1"/>
      <w:marLeft w:val="0"/>
      <w:marRight w:val="0"/>
      <w:marTop w:val="0"/>
      <w:marBottom w:val="0"/>
      <w:divBdr>
        <w:top w:val="none" w:sz="0" w:space="0" w:color="auto"/>
        <w:left w:val="none" w:sz="0" w:space="0" w:color="auto"/>
        <w:bottom w:val="none" w:sz="0" w:space="0" w:color="auto"/>
        <w:right w:val="none" w:sz="0" w:space="0" w:color="auto"/>
      </w:divBdr>
    </w:div>
    <w:div w:id="13901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y.powerupwholeathlet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2020-01-27T17:44:00Z</dcterms:created>
  <dcterms:modified xsi:type="dcterms:W3CDTF">2020-02-24T14:44:00Z</dcterms:modified>
</cp:coreProperties>
</file>